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84956" w:rsidRPr="00806982" w:rsidTr="00E84956">
        <w:tc>
          <w:tcPr>
            <w:tcW w:w="7393" w:type="dxa"/>
          </w:tcPr>
          <w:p w:rsidR="00E84956" w:rsidRPr="00806982" w:rsidRDefault="00E84956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806982">
              <w:rPr>
                <w:sz w:val="24"/>
                <w:szCs w:val="24"/>
                <w:lang w:eastAsia="en-US"/>
              </w:rPr>
              <w:t>Утверждаю</w:t>
            </w:r>
          </w:p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806982">
              <w:rPr>
                <w:sz w:val="24"/>
                <w:szCs w:val="24"/>
                <w:lang w:eastAsia="en-US"/>
              </w:rPr>
              <w:t xml:space="preserve">Директор МАУ </w:t>
            </w:r>
            <w:proofErr w:type="gramStart"/>
            <w:r w:rsidRPr="00806982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806982">
              <w:rPr>
                <w:sz w:val="24"/>
                <w:szCs w:val="24"/>
                <w:lang w:eastAsia="en-US"/>
              </w:rPr>
              <w:t xml:space="preserve"> </w:t>
            </w:r>
          </w:p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806982">
              <w:rPr>
                <w:sz w:val="24"/>
                <w:szCs w:val="24"/>
                <w:lang w:eastAsia="en-US"/>
              </w:rPr>
              <w:t>«Детская школа искусств №7»</w:t>
            </w:r>
          </w:p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</w:p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806982">
              <w:rPr>
                <w:sz w:val="24"/>
                <w:szCs w:val="24"/>
                <w:lang w:eastAsia="en-US"/>
              </w:rPr>
              <w:t>_______________ О.В. Хаметшина</w:t>
            </w:r>
          </w:p>
          <w:p w:rsidR="00E84956" w:rsidRPr="00806982" w:rsidRDefault="00E8495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</w:p>
          <w:p w:rsidR="00E84956" w:rsidRPr="00806982" w:rsidRDefault="00E84956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84956" w:rsidRPr="00806982" w:rsidRDefault="00E84956" w:rsidP="00E84956">
      <w:pPr>
        <w:tabs>
          <w:tab w:val="left" w:pos="0"/>
          <w:tab w:val="left" w:pos="9356"/>
        </w:tabs>
        <w:ind w:right="14"/>
        <w:jc w:val="center"/>
        <w:rPr>
          <w:b/>
          <w:sz w:val="24"/>
          <w:szCs w:val="24"/>
        </w:rPr>
      </w:pPr>
    </w:p>
    <w:p w:rsidR="00E84956" w:rsidRPr="00806982" w:rsidRDefault="00E84956" w:rsidP="00E84956">
      <w:pPr>
        <w:tabs>
          <w:tab w:val="left" w:pos="0"/>
          <w:tab w:val="left" w:pos="9356"/>
        </w:tabs>
        <w:ind w:right="14"/>
        <w:jc w:val="center"/>
        <w:rPr>
          <w:b/>
          <w:sz w:val="24"/>
          <w:szCs w:val="24"/>
        </w:rPr>
      </w:pPr>
      <w:r w:rsidRPr="00806982">
        <w:rPr>
          <w:b/>
          <w:sz w:val="24"/>
          <w:szCs w:val="24"/>
        </w:rPr>
        <w:t>Расписание дистанционных занятий. Преподаватель Ибрагимова В.Р.</w:t>
      </w:r>
    </w:p>
    <w:p w:rsidR="00E84956" w:rsidRPr="00806982" w:rsidRDefault="00E84956" w:rsidP="00E84956">
      <w:pPr>
        <w:tabs>
          <w:tab w:val="left" w:pos="0"/>
          <w:tab w:val="left" w:pos="9356"/>
        </w:tabs>
        <w:ind w:right="14"/>
        <w:jc w:val="center"/>
        <w:rPr>
          <w:b/>
          <w:sz w:val="24"/>
          <w:szCs w:val="24"/>
        </w:rPr>
      </w:pPr>
    </w:p>
    <w:tbl>
      <w:tblPr>
        <w:tblStyle w:val="a8"/>
        <w:tblW w:w="14992" w:type="dxa"/>
        <w:tblLayout w:type="fixed"/>
        <w:tblLook w:val="04A0"/>
      </w:tblPr>
      <w:tblGrid>
        <w:gridCol w:w="568"/>
        <w:gridCol w:w="2033"/>
        <w:gridCol w:w="1833"/>
        <w:gridCol w:w="1356"/>
        <w:gridCol w:w="5233"/>
        <w:gridCol w:w="3969"/>
      </w:tblGrid>
      <w:tr w:rsidR="005E3865" w:rsidRPr="00806982" w:rsidTr="00E84956">
        <w:tc>
          <w:tcPr>
            <w:tcW w:w="568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№</w:t>
            </w:r>
          </w:p>
          <w:p w:rsidR="005E3865" w:rsidRPr="00806982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Ф.И.О. педагога</w:t>
            </w:r>
          </w:p>
          <w:p w:rsidR="005E3865" w:rsidRPr="00806982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дата, время</w:t>
            </w:r>
          </w:p>
        </w:tc>
        <w:tc>
          <w:tcPr>
            <w:tcW w:w="5233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Задание</w:t>
            </w:r>
          </w:p>
        </w:tc>
        <w:tc>
          <w:tcPr>
            <w:tcW w:w="3969" w:type="dxa"/>
          </w:tcPr>
          <w:p w:rsidR="005E3865" w:rsidRPr="00806982" w:rsidRDefault="005E3865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Форма контроля</w:t>
            </w:r>
          </w:p>
        </w:tc>
      </w:tr>
      <w:tr w:rsidR="00A81F67" w:rsidRPr="00806982" w:rsidTr="00E84956">
        <w:tc>
          <w:tcPr>
            <w:tcW w:w="568" w:type="dxa"/>
            <w:vMerge w:val="restart"/>
          </w:tcPr>
          <w:p w:rsidR="00A81F67" w:rsidRPr="00806982" w:rsidRDefault="00A81F67" w:rsidP="0056272F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vMerge w:val="restart"/>
          </w:tcPr>
          <w:p w:rsidR="00A81F67" w:rsidRPr="00806982" w:rsidRDefault="00A81F67" w:rsidP="0056272F">
            <w:pPr>
              <w:rPr>
                <w:sz w:val="24"/>
                <w:szCs w:val="24"/>
                <w:lang w:val="en-US"/>
              </w:rPr>
            </w:pPr>
            <w:r w:rsidRPr="00806982">
              <w:rPr>
                <w:sz w:val="24"/>
                <w:szCs w:val="24"/>
              </w:rPr>
              <w:t>Ибрагимова В.Р</w:t>
            </w:r>
            <w:r w:rsidRPr="0080698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33" w:type="dxa"/>
          </w:tcPr>
          <w:p w:rsidR="00A81F67" w:rsidRPr="00806982" w:rsidRDefault="00A81F67" w:rsidP="00C30102">
            <w:pPr>
              <w:rPr>
                <w:color w:val="000000"/>
                <w:sz w:val="24"/>
                <w:szCs w:val="24"/>
                <w:lang w:val="tt-RU"/>
              </w:rPr>
            </w:pPr>
            <w:r w:rsidRPr="00806982">
              <w:rPr>
                <w:color w:val="000000"/>
                <w:sz w:val="24"/>
                <w:szCs w:val="24"/>
                <w:lang w:val="tt-RU"/>
              </w:rPr>
              <w:t>2 класс,</w:t>
            </w:r>
          </w:p>
          <w:p w:rsidR="00A81F67" w:rsidRPr="00806982" w:rsidRDefault="00A81F67" w:rsidP="00C30102">
            <w:pPr>
              <w:rPr>
                <w:color w:val="000000"/>
                <w:sz w:val="24"/>
                <w:szCs w:val="24"/>
                <w:lang w:val="tt-RU"/>
              </w:rPr>
            </w:pPr>
            <w:r w:rsidRPr="00806982">
              <w:rPr>
                <w:color w:val="000000"/>
                <w:sz w:val="24"/>
                <w:szCs w:val="24"/>
                <w:lang w:val="tt-RU"/>
              </w:rPr>
              <w:t>Основы актерского мастерства</w:t>
            </w:r>
          </w:p>
          <w:p w:rsidR="00A81F67" w:rsidRPr="00806982" w:rsidRDefault="00A81F67" w:rsidP="00C30102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9E0B9D" w:rsidRPr="00806982" w:rsidRDefault="005C6B1F" w:rsidP="009E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046E">
              <w:rPr>
                <w:sz w:val="24"/>
                <w:szCs w:val="24"/>
              </w:rPr>
              <w:t>7</w:t>
            </w:r>
            <w:r w:rsidR="009E0B9D" w:rsidRPr="00806982">
              <w:rPr>
                <w:sz w:val="24"/>
                <w:szCs w:val="24"/>
              </w:rPr>
              <w:t>.05</w:t>
            </w:r>
          </w:p>
          <w:p w:rsidR="00A81F67" w:rsidRPr="00806982" w:rsidRDefault="00A81F67" w:rsidP="007F0C76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13.50</w:t>
            </w:r>
          </w:p>
        </w:tc>
        <w:tc>
          <w:tcPr>
            <w:tcW w:w="5233" w:type="dxa"/>
          </w:tcPr>
          <w:p w:rsidR="0066569F" w:rsidRDefault="00A81F67" w:rsidP="007F0C7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06982">
              <w:rPr>
                <w:color w:val="000000"/>
                <w:sz w:val="24"/>
                <w:szCs w:val="24"/>
                <w:shd w:val="clear" w:color="auto" w:fill="FFFFFF"/>
              </w:rPr>
              <w:t>Повторение слов пьесы.</w:t>
            </w:r>
          </w:p>
          <w:p w:rsidR="00A81F67" w:rsidRPr="00806982" w:rsidRDefault="00DD5F8B" w:rsidP="007F0C7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Монолог.</w:t>
            </w:r>
          </w:p>
          <w:p w:rsidR="00A81F67" w:rsidRPr="00806982" w:rsidRDefault="00A81F67" w:rsidP="007F0C7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81F67" w:rsidRPr="00806982" w:rsidRDefault="00A81F67" w:rsidP="007F0C76">
            <w:pPr>
              <w:rPr>
                <w:b/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 xml:space="preserve">Видео в сети </w:t>
            </w:r>
            <w:r w:rsidRPr="00806982">
              <w:rPr>
                <w:sz w:val="24"/>
                <w:szCs w:val="24"/>
                <w:lang w:val="en-US"/>
              </w:rPr>
              <w:t>WhatsApp</w:t>
            </w:r>
            <w:r w:rsidRPr="00806982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806982">
              <w:rPr>
                <w:sz w:val="24"/>
                <w:szCs w:val="24"/>
              </w:rPr>
              <w:t>отчетных</w:t>
            </w:r>
            <w:proofErr w:type="gramEnd"/>
            <w:r w:rsidRPr="00806982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806982">
              <w:rPr>
                <w:sz w:val="24"/>
                <w:szCs w:val="24"/>
                <w:lang w:val="en-US"/>
              </w:rPr>
              <w:t>WhatsApp</w:t>
            </w:r>
            <w:r w:rsidRPr="00806982">
              <w:rPr>
                <w:sz w:val="24"/>
                <w:szCs w:val="24"/>
              </w:rPr>
              <w:t>.</w:t>
            </w:r>
          </w:p>
        </w:tc>
      </w:tr>
      <w:tr w:rsidR="00A81F67" w:rsidRPr="00806982" w:rsidTr="00E84956">
        <w:tc>
          <w:tcPr>
            <w:tcW w:w="568" w:type="dxa"/>
            <w:vMerge/>
          </w:tcPr>
          <w:p w:rsidR="00A81F67" w:rsidRPr="00806982" w:rsidRDefault="00A81F67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81F67" w:rsidRPr="00806982" w:rsidRDefault="00A81F67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A81F67" w:rsidRPr="00806982" w:rsidRDefault="00A81F67" w:rsidP="0084264C">
            <w:pPr>
              <w:rPr>
                <w:color w:val="000000"/>
                <w:sz w:val="24"/>
                <w:szCs w:val="24"/>
                <w:lang w:val="tt-RU"/>
              </w:rPr>
            </w:pPr>
            <w:r w:rsidRPr="00806982">
              <w:rPr>
                <w:color w:val="000000"/>
                <w:sz w:val="24"/>
                <w:szCs w:val="24"/>
                <w:lang w:val="tt-RU"/>
              </w:rPr>
              <w:t>2 класс,</w:t>
            </w:r>
          </w:p>
          <w:p w:rsidR="00A81F67" w:rsidRPr="00806982" w:rsidRDefault="00A81F67" w:rsidP="0084264C">
            <w:pPr>
              <w:rPr>
                <w:color w:val="000000"/>
                <w:sz w:val="24"/>
                <w:szCs w:val="24"/>
                <w:lang w:val="tt-RU"/>
              </w:rPr>
            </w:pPr>
            <w:r w:rsidRPr="00806982">
              <w:rPr>
                <w:color w:val="000000"/>
                <w:sz w:val="24"/>
                <w:szCs w:val="24"/>
                <w:lang w:val="tt-RU"/>
              </w:rPr>
              <w:t>Основы актерского мастерства</w:t>
            </w:r>
          </w:p>
          <w:p w:rsidR="00A81F67" w:rsidRPr="00806982" w:rsidRDefault="00A81F67" w:rsidP="0084264C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9E0B9D" w:rsidRPr="00806982" w:rsidRDefault="005C6B1F" w:rsidP="009E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046E">
              <w:rPr>
                <w:sz w:val="24"/>
                <w:szCs w:val="24"/>
              </w:rPr>
              <w:t>7</w:t>
            </w:r>
            <w:r w:rsidR="009E0B9D" w:rsidRPr="00806982">
              <w:rPr>
                <w:sz w:val="24"/>
                <w:szCs w:val="24"/>
              </w:rPr>
              <w:t>.05</w:t>
            </w:r>
          </w:p>
          <w:p w:rsidR="00A81F67" w:rsidRPr="00806982" w:rsidRDefault="00A81F67" w:rsidP="007F0C76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>14.40</w:t>
            </w:r>
          </w:p>
        </w:tc>
        <w:tc>
          <w:tcPr>
            <w:tcW w:w="5233" w:type="dxa"/>
          </w:tcPr>
          <w:p w:rsidR="00CD2193" w:rsidRPr="00806982" w:rsidRDefault="00DD5F8B" w:rsidP="00DD5F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Сложные этюды на свободную тему.</w:t>
            </w:r>
          </w:p>
        </w:tc>
        <w:tc>
          <w:tcPr>
            <w:tcW w:w="3969" w:type="dxa"/>
          </w:tcPr>
          <w:p w:rsidR="00A81F67" w:rsidRPr="00806982" w:rsidRDefault="00A81F67" w:rsidP="007F0C76">
            <w:pPr>
              <w:rPr>
                <w:sz w:val="24"/>
                <w:szCs w:val="24"/>
              </w:rPr>
            </w:pPr>
            <w:r w:rsidRPr="00806982">
              <w:rPr>
                <w:sz w:val="24"/>
                <w:szCs w:val="24"/>
              </w:rPr>
              <w:t xml:space="preserve">Видео в сети </w:t>
            </w:r>
            <w:r w:rsidRPr="00806982">
              <w:rPr>
                <w:sz w:val="24"/>
                <w:szCs w:val="24"/>
                <w:lang w:val="en-US"/>
              </w:rPr>
              <w:t>WhatsApp</w:t>
            </w:r>
            <w:r w:rsidRPr="00806982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806982">
              <w:rPr>
                <w:sz w:val="24"/>
                <w:szCs w:val="24"/>
              </w:rPr>
              <w:t>отчетных</w:t>
            </w:r>
            <w:proofErr w:type="gramEnd"/>
            <w:r w:rsidRPr="00806982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806982">
              <w:rPr>
                <w:sz w:val="24"/>
                <w:szCs w:val="24"/>
                <w:lang w:val="en-US"/>
              </w:rPr>
              <w:t>WhatsApp</w:t>
            </w:r>
            <w:r w:rsidRPr="00806982">
              <w:rPr>
                <w:sz w:val="24"/>
                <w:szCs w:val="24"/>
              </w:rPr>
              <w:t>.</w:t>
            </w:r>
          </w:p>
        </w:tc>
      </w:tr>
    </w:tbl>
    <w:p w:rsidR="00F5389B" w:rsidRPr="00806982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4"/>
          <w:szCs w:val="24"/>
        </w:rPr>
      </w:pPr>
    </w:p>
    <w:sectPr w:rsidR="00F5389B" w:rsidRPr="00806982" w:rsidSect="00E84956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37434"/>
    <w:rsid w:val="000E44B6"/>
    <w:rsid w:val="000F2977"/>
    <w:rsid w:val="0016672D"/>
    <w:rsid w:val="00167A79"/>
    <w:rsid w:val="0019638B"/>
    <w:rsid w:val="001B5AAE"/>
    <w:rsid w:val="00226C60"/>
    <w:rsid w:val="00272270"/>
    <w:rsid w:val="002821A3"/>
    <w:rsid w:val="00282A2F"/>
    <w:rsid w:val="00357350"/>
    <w:rsid w:val="00367FC8"/>
    <w:rsid w:val="00385F75"/>
    <w:rsid w:val="003E046E"/>
    <w:rsid w:val="00417F26"/>
    <w:rsid w:val="00436EC4"/>
    <w:rsid w:val="0050045D"/>
    <w:rsid w:val="0050580A"/>
    <w:rsid w:val="0056272F"/>
    <w:rsid w:val="005C6B1F"/>
    <w:rsid w:val="005E3865"/>
    <w:rsid w:val="005E68E3"/>
    <w:rsid w:val="0066569F"/>
    <w:rsid w:val="006722BF"/>
    <w:rsid w:val="006C5966"/>
    <w:rsid w:val="00701B94"/>
    <w:rsid w:val="00707840"/>
    <w:rsid w:val="00716383"/>
    <w:rsid w:val="00765831"/>
    <w:rsid w:val="00785C94"/>
    <w:rsid w:val="00793E1E"/>
    <w:rsid w:val="007C1AC8"/>
    <w:rsid w:val="008066FE"/>
    <w:rsid w:val="00806982"/>
    <w:rsid w:val="00867156"/>
    <w:rsid w:val="008C70D6"/>
    <w:rsid w:val="008F49D2"/>
    <w:rsid w:val="00954076"/>
    <w:rsid w:val="009D5049"/>
    <w:rsid w:val="009E0B9D"/>
    <w:rsid w:val="00A01EBC"/>
    <w:rsid w:val="00A12D39"/>
    <w:rsid w:val="00A453B8"/>
    <w:rsid w:val="00A81F67"/>
    <w:rsid w:val="00AC3E7E"/>
    <w:rsid w:val="00AD551A"/>
    <w:rsid w:val="00AF430C"/>
    <w:rsid w:val="00AF79C2"/>
    <w:rsid w:val="00B7563D"/>
    <w:rsid w:val="00B83ABE"/>
    <w:rsid w:val="00BF0232"/>
    <w:rsid w:val="00C0413A"/>
    <w:rsid w:val="00C30102"/>
    <w:rsid w:val="00C70450"/>
    <w:rsid w:val="00C9410A"/>
    <w:rsid w:val="00CD2193"/>
    <w:rsid w:val="00D102BD"/>
    <w:rsid w:val="00D27694"/>
    <w:rsid w:val="00D34EC1"/>
    <w:rsid w:val="00D657FD"/>
    <w:rsid w:val="00D85935"/>
    <w:rsid w:val="00D85F30"/>
    <w:rsid w:val="00DA7215"/>
    <w:rsid w:val="00DD5F8B"/>
    <w:rsid w:val="00DF31D4"/>
    <w:rsid w:val="00E0333A"/>
    <w:rsid w:val="00E035D4"/>
    <w:rsid w:val="00E13967"/>
    <w:rsid w:val="00E5079C"/>
    <w:rsid w:val="00E84956"/>
    <w:rsid w:val="00ED121A"/>
    <w:rsid w:val="00EE35B8"/>
    <w:rsid w:val="00F03176"/>
    <w:rsid w:val="00F40E83"/>
    <w:rsid w:val="00F5389B"/>
    <w:rsid w:val="00F6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41</cp:revision>
  <cp:lastPrinted>2020-03-21T07:57:00Z</cp:lastPrinted>
  <dcterms:created xsi:type="dcterms:W3CDTF">2020-03-21T07:46:00Z</dcterms:created>
  <dcterms:modified xsi:type="dcterms:W3CDTF">2020-05-22T11:15:00Z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